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556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Norberto Riquelme Ordenes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77.062.044-9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Avenida Francisco Urzua 4585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José Norberto Riquelme Ordenes EIRL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77.062.044-9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Avenida Francisco Urzua 4585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0,40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Jaime Romero Caceres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33671623-3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09-10-1967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Dabel Asqui Quispe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33532367-K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23-07-1988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