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Hotelera Savona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77.299.123-1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Yungay 380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995451588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gerencia@sociedadchavez.cl3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216.616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AP50243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5,99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216.616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216.616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